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document.main+xml" PartName="/word/document.xml"/>
</Types>
</file>

<file path=_rels/.rels><?xml version='1.0' encoding='UTF-8' standalone='yes'?><Relationships xmlns='http://schemas.openxmlformats.org/package/2006/relationships'><Relationship Id='rId1' Target='word/document.xml' Type='http://schemas.openxmlformats.org/officeDocument/2006/relationships/officeDocument'/>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wp="http://schemas.openxmlformats.org/drawingml/2006/wordprocessingDrawing" xmlns:o="urn:schemas-microsoft-com:office:office">
  <w:body>
    <w:p>
      <w:pPr>
        <w:spacing w:after="0" w:before="532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>Chapter 1</w:t>
      </w:r>
    </w:p>
    <w:p>
      <w:pPr>
        <w:spacing w:after="239" w:before="239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true"/>
          <w:color w:val="000000"/>
          <w:sz w:val="18.0"/>
          <w:u w:val="none"/>
          <w:vertAlign w:val="baseline"/>
        </w:rPr>
        <w:t>Student: ___________________________________________________________________________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is not a decision made by potential workers in the United States?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Deciding whether or not to participate in the labor force.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Determining how to divide one's time between work and leisure.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Choosing how much to produce to maximize firm profit.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Choosing how much education to receive.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Deciding which occupation to pursue.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a leading actor in labor markets?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Firms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Workers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Government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Unions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labor demand curve shows how many workers the firm is willing to hire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at any particular time.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at a particular amount of labor supplied.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at any given wage.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into high-skill jobs.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when demand for the firm's output is low.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An outward shift in the labor demand curve implies that.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employers are now looking to hire more workers at any given wage.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employers are now looking to hire more workers if the wage increases.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employers are now looking to hire fewer workers regardless of the wage.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demand for the firm's output likely fell.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greater number of workers are now more willing to work at any given wage.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labor supply curve shows how many workers are willing to work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 a particular industry.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at any given time.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at the minimum wage.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at any given wage.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 order to maximize the firm's profit.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An upward-sloping labor supply curve implies that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firm can always hire more workers, even without increasing the wage.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more workers are willing to work when wages are low.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more workers are willing to work as the market wage increases.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labor supplied is fixed.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there is a continuously increasing demand for labor.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Labor economics concerns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labor markets work.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study of education decisions.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study of how households decide where to live.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study of income inequality.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 of these are labor economics concerns.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firm's labor demand curve is typically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vertical line.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horizontal line.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upward-sloping.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downward-sloping.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associated with a slope equal in absolute value to the slope of the labor supply curve.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typical labor supply curve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is u-shaped.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equals the marginal product of labor.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slopes up.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slopes down.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depends on the size of the firm.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affects the wage a firm is willing to pay its workers?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productivity of workers.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 demand for the goods and/or services that the firm creates.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amount of fringe benefits the firm is required by law to pay.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level of payroll taxes the firm must pay.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 of the above affect the wage a firm is willing to pay its workers.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affects a person's decision to work?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price of consumption goods relative to the wage.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person's income from non-labor sources.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much the person enjoys working.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amount of fringe benefits offered to the person.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 of the above affect a person's decision to work.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Labor market equilibrium is best characterized by: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wage at which all people have a job.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wage at which all workers are above the poverty level.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wage at which the number of people willing to work equals the number of workers firms are willing to hire.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minimum wage at which everyone is willing to work.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 workers receiving their ideal wage.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Labor economists sometimes refer to labor demand as “derived” demand. In this context, where does “derived” come from?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firm’s production function.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union’s willingness to accept a lower wage.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 demand for the firm’s product.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firm’s profit.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degree of competition in the firm’s industry.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government is a player in the U.S. labor market in part because the government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determines who can go to college.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assigns potential workers to particular industries.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sets workplace worker safety regulations.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suggests a minimum wage for firms to pay.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funds employer-based health insurance benefits.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firm's demand for labor is derived in part from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worker preferences for jobs.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 demand for the firm's product.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level of monthly union dues.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firm's sunk costs.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value of the firm's stock price.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market for economists in Greenland has recently experienced an increase in the number of economists employed and an increase in the wage of economists. What could explain such a change?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demand for economists recently increased while the supply of economists remained unchanged.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demand for economists recently decreased while the supply of economists remained unchanged.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demand for economists remained unchanged while the supply of economists increased.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demand for economists remained unchanged while the supply of economists decreased.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demand for economists recently decreased while the supply of economists recently increased.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Suppose labor supply can be described as 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24.0"/>
                <w:u w:val="none"/>
                <w:vertAlign w:val="baseline"/>
              </w:rPr>
              <w:t>E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788006"/>
                <w:u w:val="none"/>
                <w:vertAlign w:val="subscript"/>
              </w:rPr>
              <w:t>S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= 0.1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24.0"/>
                <w:u w:val="none"/>
                <w:vertAlign w:val="baseline"/>
              </w:rPr>
              <w:t>w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- 1,000 where 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24.0"/>
                <w:u w:val="none"/>
                <w:vertAlign w:val="baseline"/>
              </w:rPr>
              <w:t>w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is yearly salary. How many workers are willing to work when the yearly salary is $20,000?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100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200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500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1,000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2,000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Suppose labor supply can be described as 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24.0"/>
                <w:u w:val="none"/>
                <w:vertAlign w:val="baseline"/>
              </w:rPr>
              <w:t>E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788006"/>
                <w:u w:val="none"/>
                <w:vertAlign w:val="subscript"/>
              </w:rPr>
              <w:t>S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= 0.1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24.0"/>
                <w:u w:val="none"/>
                <w:vertAlign w:val="baseline"/>
              </w:rPr>
              <w:t>w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- 1,000 where 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24.0"/>
                <w:u w:val="none"/>
                <w:vertAlign w:val="baseline"/>
              </w:rPr>
              <w:t>w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is yearly salary. What yearly salary must be paid to encourage 6,000 workers to accept jobs?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$30,000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$40,000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$50,000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$60,000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$70,000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is likely to happen to the demand for firemen as building codes change to require firewalls and sprinklers to be included in all new construction?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demand for firemen will fall as the demand for fire protection services falls.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demand for firemen will increase as the supply of firemen falls when old buildings are replaced with newer buildings.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demand for firemen will remain unchanged as firemen don't build new construction.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demand for firemen will increase as long as wages paid to workers on new construction projects exceed the minimum wage.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demand for firemen will decrease as long as the property tax-base increases when the new construction projects are completed.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Suppose labor demand can be described as 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24.0"/>
                <w:u w:val="none"/>
                <w:vertAlign w:val="baseline"/>
              </w:rPr>
              <w:t>E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788006"/>
                <w:u w:val="none"/>
                <w:vertAlign w:val="subscript"/>
              </w:rPr>
              <w:t>D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= 120,000 − 1.5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24.0"/>
                <w:u w:val="none"/>
                <w:vertAlign w:val="baseline"/>
              </w:rPr>
              <w:t>w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, where 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24.0"/>
                <w:u w:val="none"/>
                <w:vertAlign w:val="baseline"/>
              </w:rPr>
              <w:t>w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is yearly salary. How many more workers are demanded at a going wage of $60,000?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$20,000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$30,000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$40,000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$50,000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$60,000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is likely to happen to the supply of firemen as building codes change to require firewalls and sprinklers to be included in all new construction?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supply of firemen will fall because there will be fewer fires.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supply of firemen will increase because there will be fewer fires.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supply of firemen will remain unchanged because the supply curve relates the number of fire fighters to the wage, not to the number of fires.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supply of firemen will increase as long as wages paid to workers on new construction projects is also increasing.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supply of firemen will decrease as long as the property tax-base increases when the new construction projects are completed.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is likely to happen to the labor market equilibrium for firemen as building codes change to require firewalls and sprinklers to be included in all new construction?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number of firemen employed will increase while firemen wages will decrease.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number of firemen employed will decrease while firemen wages will decrease.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number of firemen employed will increase while firemen wages will increase.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number of firemen employed will decrease while firemen wages will increase.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number of firemen employed will remain the same while firemen wages will increase.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When forming theories, economists must be careful to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include all known facts and details.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omit crucial factors.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mirror the real world as realistically but as simply as possible.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consider historical behavior and policies.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limit the analysis to two variables.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type of questions can be answered with economic tools without interjecting any value judgment as to whether the particular outcome is desirable or harmful?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Normative questions.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Positive questions.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Labor questions.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Econometric questions.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Public policy questions.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type of questions cannot be answered with theory or facts alone?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Normative questions.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Positive questions.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Factual questions.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Empirical questions.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Econometric questions.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a positive (rather than a normative) question?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What effect does increasing welfare assistance by 20% have on female labor supply?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Should the U.S. allow unlimited immigration?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Should the "Highly Qualified Teacher" provision of No Child Left Behind be eliminated?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Should there be a minimum wage?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Should trade unions be allowed to lobby Congress?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a normative (rather than a positive) statement?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(nominal) minimum wage is $7.25 per hour.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Public education should be funded primarily at the state level.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federal debt exceeds $8 trillion.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At its peak, unemployment exceeded 10% during the 2007 recession.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average wage of high-school dropouts has fallen by 20% since 1970.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Any economic model should be judged primarily on: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realistic its assumptions are.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accurately its predictions match observed behavior.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easy the model is to use.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many aspects of real-world behavior and choices are incorporated in the model.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original the model is compared to other models.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an econometric model, the dependent variable is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behavior one is trying to explain.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unchanging across sub-samples.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always the wage.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also known as the residual.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unrelated to the independent variables.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When plotting log wages (y-axis) against years of schooling (x-axis), the slope of the regression line indicates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average wage.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average logged wage.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average years of schooling.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economic return to each additional year of schooling measured in dollars.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economic return to each additional year of schooling measured in percentage terms.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p>
      <w:pPr>
        <w:spacing w:after="239" w:before="239"/>
        <w:ind w:firstLine="0" w:left="0" w:right="0"/>
        <w:jc w:val="left"/>
        <w:sectPr>
          <w:pgSz w:h="15840" w:w="12240"/>
          <w:pgMar w:bottom="720" w:left="720" w:right="720" w:top="720"/>
        </w:sectPr>
      </w:pP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18.0"/>
          <w:u w:val="none"/>
          <w:vertAlign w:val="baseline"/>
        </w:rPr>
        <w:br/>
      </w:r>
    </w:p>
    <w:p>
      <w:pPr>
        <w:spacing w:after="0" w:before="532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 xml:space="preserve">Chapter 1 </w:t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ff0000"/>
          <w:sz w:val="40.0"/>
          <w:u w:val="none"/>
          <w:vertAlign w:val="baseline"/>
        </w:rPr>
        <w:t>Key</w:t>
      </w: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40.0"/>
          <w:u w:val="none"/>
          <w:vertAlign w:val="baseline"/>
        </w:rPr>
        <w:br/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is not a decision made by potential workers in the United States?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Deciding whether or not to participate in the labor force.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Determining how to divide one's time between work and leisure.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Choosing how much to produce to maximize firm profit.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Choosing how much education to receive.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Deciding which occupation to pursue.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Reflective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Borjas - Chapter 01 #1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01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Actors in the Labor Market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a leading actor in labor markets?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Firms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Workers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Government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Unions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Reflective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Borjas - Chapter 01 #2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01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Actors in the Labor Market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labor demand curve shows how many workers the firm is willing to hire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at any particular time.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at a particular amount of labor supplied.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at any given wage.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into high-skill jobs.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when demand for the firm's output is low.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Reflective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Borjas - Chapter 01 #3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01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Actors in the Labor Market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An outward shift in the labor demand curve implies that.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employers are now looking to hire more workers at any given wage.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employers are now looking to hire more workers if the wage increases.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employers are now looking to hire fewer workers regardless of the wage.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demand for the firm's output likely fell.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greater number of workers are now more willing to work at any given wage.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Reflective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Borjas - Chapter 01 #4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01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Actors in the Labor Market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labor supply curve shows how many workers are willing to work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 a particular industry.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at any given time.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at the minimum wage.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at any given wage.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 order to maximize the firm's profit.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Reflective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Borjas - Chapter 01 #5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01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Actors in the Labor Market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An upward-sloping labor supply curve implies that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firm can always hire more workers, even without increasing the wage.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more workers are willing to work when wages are low.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more workers are willing to work as the market wage increases.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labor supplied is fixed.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there is a continuously increasing demand for labor.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Reflective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Borjas - Chapter 01 #6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01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Actors in the Labor Market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Labor economics concerns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labor markets work.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study of education decisions.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study of how households decide where to live.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study of income inequality.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 of these are labor economics concerns.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Reflective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Borjas - Chapter 01 #7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01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Actors in the Labor Market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firm's labor demand curve is typically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vertical line.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horizontal line.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upward-sloping.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downward-sloping.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associated with a slope equal in absolute value to the slope of the labor supply curve.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Reflective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Borjas - Chapter 01 #8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01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Actors in the Labor Market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typical labor supply curve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is u-shaped.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equals the marginal product of labor.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slopes up.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slopes down.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depends on the size of the firm.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Reflective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Borjas - Chapter 01 #9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01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Actors in the Labor Market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affects the wage a firm is willing to pay its workers?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productivity of workers.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 demand for the goods and/or services that the firm creates.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amount of fringe benefits the firm is required by law to pay.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level of payroll taxes the firm must pay.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 of the above affect the wage a firm is willing to pay its workers.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Reflective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Borjas - Chapter 01 #10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01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Actors in the Labor Market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affects a person's decision to work?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price of consumption goods relative to the wage.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person's income from non-labor sources.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much the person enjoys working.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amount of fringe benefits offered to the person.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 of the above affect a person's decision to work.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Reflective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Borjas - Chapter 01 #11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01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Actors in the Labor Market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Labor market equilibrium is best characterized by: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wage at which all people have a job.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wage at which all workers are above the poverty level.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wage at which the number of people willing to work equals the number of workers firms are willing to hire.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minimum wage at which everyone is willing to work.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 workers receiving their ideal wage.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Reflective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Understand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Borjas - Chapter 01 #12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02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Actors in the Labor Market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Labor economists sometimes refer to labor demand as “derived” demand. In this context, where does “derived” come from?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firm’s production function.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union’s willingness to accept a lower wage.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 demand for the firm’s product.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firm’s profit.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degree of competition in the firm’s industry.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Reflective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Understand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Borjas - Chapter 01 #13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02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Actors in the Labor Market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government is a player in the U.S. labor market in part because the government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determines who can go to college.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assigns potential workers to particular industries.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sets workplace worker safety regulations.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suggests a minimum wage for firms to pay.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funds employer-based health insurance benefits.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Reflective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Understand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Borjas - Chapter 01 #14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02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Actors in the Labor Market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firm's demand for labor is derived in part from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worker preferences for jobs.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 demand for the firm's product.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level of monthly union dues.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firm's sunk costs.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value of the firm's stock price.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Reflective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Understand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Borjas - Chapter 01 #15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02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Actors in the Labor Market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market for economists in Greenland has recently experienced an increase in the number of economists employed and an increase in the wage of economists. What could explain such a change?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demand for economists recently increased while the supply of economists remained unchanged.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demand for economists recently decreased while the supply of economists remained unchanged.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demand for economists remained unchanged while the supply of economists increased.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demand for economists remained unchanged while the supply of economists decreased.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demand for economists recently decreased while the supply of economists recently increased.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Reflective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Understand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Borjas - Chapter 01 #16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02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Actors in the Labor Market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Suppose labor supply can be described as 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24.0"/>
                <w:u w:val="none"/>
                <w:vertAlign w:val="baseline"/>
              </w:rPr>
              <w:t>E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788006"/>
                <w:u w:val="none"/>
                <w:vertAlign w:val="subscript"/>
              </w:rPr>
              <w:t>S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= 0.1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24.0"/>
                <w:u w:val="none"/>
                <w:vertAlign w:val="baseline"/>
              </w:rPr>
              <w:t>w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- 1,000 where 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24.0"/>
                <w:u w:val="none"/>
                <w:vertAlign w:val="baseline"/>
              </w:rPr>
              <w:t>w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is yearly salary. How many workers are willing to work when the yearly salary is $20,000?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100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200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500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1,000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2,000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Apply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Borjas - Chapter 01 #17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03 Hard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Actors in the Labor Market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Suppose labor supply can be described as 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24.0"/>
                <w:u w:val="none"/>
                <w:vertAlign w:val="baseline"/>
              </w:rPr>
              <w:t>E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788006"/>
                <w:u w:val="none"/>
                <w:vertAlign w:val="subscript"/>
              </w:rPr>
              <w:t>S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= 0.1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24.0"/>
                <w:u w:val="none"/>
                <w:vertAlign w:val="baseline"/>
              </w:rPr>
              <w:t>w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- 1,000 where 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24.0"/>
                <w:u w:val="none"/>
                <w:vertAlign w:val="baseline"/>
              </w:rPr>
              <w:t>w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is yearly salary. What yearly salary must be paid to encourage 6,000 workers to accept jobs?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$30,000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$40,000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$50,000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$60,000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$70,000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Apply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Borjas - Chapter 01 #18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03 Hard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Actors in the Labor Market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is likely to happen to the demand for firemen as building codes change to require firewalls and sprinklers to be included in all new construction?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demand for firemen will fall as the demand for fire protection services falls.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demand for firemen will increase as the supply of firemen falls when old buildings are replaced with newer buildings.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demand for firemen will remain unchanged as firemen don't build new construction.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demand for firemen will increase as long as wages paid to workers on new construction projects exceed the minimum wage.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demand for firemen will decrease as long as the property tax-base increases when the new construction projects are completed.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Apply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Borjas - Chapter 01 #19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03 Hard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Actors in the Labor Market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Suppose labor demand can be described as 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24.0"/>
                <w:u w:val="none"/>
                <w:vertAlign w:val="baseline"/>
              </w:rPr>
              <w:t>E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788006"/>
                <w:u w:val="none"/>
                <w:vertAlign w:val="subscript"/>
              </w:rPr>
              <w:t>D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= 120,000 − 1.5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24.0"/>
                <w:u w:val="none"/>
                <w:vertAlign w:val="baseline"/>
              </w:rPr>
              <w:t>w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, where 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24.0"/>
                <w:u w:val="none"/>
                <w:vertAlign w:val="baseline"/>
              </w:rPr>
              <w:t>w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is yearly salary. How many more workers are demanded at a going wage of $60,000?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$20,000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$30,000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$40,000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$50,000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$60,000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Apply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Borjas - Chapter 01 #20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03 Hard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Actors in the Labor Market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is likely to happen to the supply of firemen as building codes change to require firewalls and sprinklers to be included in all new construction?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supply of firemen will fall because there will be fewer fires.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supply of firemen will increase because there will be fewer fires.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supply of firemen will remain unchanged because the supply curve relates the number of fire fighters to the wage, not to the number of fires.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supply of firemen will increase as long as wages paid to workers on new construction projects is also increasing.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supply of firemen will decrease as long as the property tax-base increases when the new construction projects are completed.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Apply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Borjas - Chapter 01 #21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03 Hard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Actors in the Labor Market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is likely to happen to the labor market equilibrium for firemen as building codes change to require firewalls and sprinklers to be included in all new construction?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number of firemen employed will increase while firemen wages will decrease.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number of firemen employed will decrease while firemen wages will decrease.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number of firemen employed will increase while firemen wages will increase.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number of firemen employed will decrease while firemen wages will increase.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number of firemen employed will remain the same while firemen wages will increase.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Apply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Borjas - Chapter 01 #22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03 Hard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Actors in the Labor Market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When forming theories, economists must be careful to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include all known facts and details.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omit crucial factors.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mirror the real world as realistically but as simply as possible.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consider historical behavior and policies.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limit the analysis to two variables.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Reflective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Borjas - Chapter 01 #23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01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Why Do We Need a Theory?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type of questions can be answered with economic tools without interjecting any value judgment as to whether the particular outcome is desirable or harmful?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Normative questions.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Positive questions.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Labor questions.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Econometric questions.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Public policy questions.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Reflective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Borjas - Chapter 01 #24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01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Why Do We Need a Theory?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type of questions cannot be answered with theory or facts alone?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Normative questions.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Positive questions.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Factual questions.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Empirical questions.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Econometric questions.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Reflective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Borjas - Chapter 01 #25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01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Why Do We Need a Theory?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a positive (rather than a normative) question?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What effect does increasing welfare assistance by 20% have on female labor supply?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Should the U.S. allow unlimited immigration?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Should the "Highly Qualified Teacher" provision of No Child Left Behind be eliminated?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Should there be a minimum wage?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Should trade unions be allowed to lobby Congress?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Reflective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Borjas - Chapter 01 #26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01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Why Do We Need a Theory?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a normative (rather than a positive) statement?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(nominal) minimum wage is $7.25 per hour.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Public education should be funded primarily at the state level.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federal debt exceeds $8 trillion.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At its peak, unemployment exceeded 10% during the 2007 recession.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average wage of high-school dropouts has fallen by 20% since 1970.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Reflective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Borjas - Chapter 01 #27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01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Why Do We Need a Theory?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Any economic model should be judged primarily on: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realistic its assumptions are.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accurately its predictions match observed behavior.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easy the model is to use.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many aspects of real-world behavior and choices are incorporated in the model.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original the model is compared to other models.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Reflective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Borjas - Chapter 01 #28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01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Why Do We Need a Theory?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an econometric model, the dependent variable is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behavior one is trying to explain.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unchanging across sub-samples.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always the wage.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also known as the residual.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unrelated to the independent variables.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Reflective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Borjas - Chapter 01 #29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01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Why Do We Need a Theory?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When plotting log wages (y-axis) against years of schooling (x-axis), the slope of the regression line indicates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average wage.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average logged wage.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average years of schooling.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economic return to each additional year of schooling measured in dollars.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E.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economic return to each additional year of schooling measured in percentage terms.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Reflective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Understand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Borjas - Chapter 01 #30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02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Why Do We Need a Theory?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spacing w:after="239" w:before="239"/>
        <w:ind w:firstLine="0" w:left="0" w:right="0"/>
        <w:jc w:val="left"/>
        <w:sectPr>
          <w:pgSz w:h="15840" w:w="12240"/>
          <w:pgMar w:bottom="720" w:left="720" w:right="720" w:top="720"/>
        </w:sectPr>
      </w:pP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18.0"/>
          <w:u w:val="none"/>
          <w:vertAlign w:val="baseline"/>
        </w:rPr>
        <w:br/>
      </w:r>
    </w:p>
    <w:p>
      <w:pPr>
        <w:spacing w:after="0" w:before="532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 xml:space="preserve">Chapter 1 </w:t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6000"/>
          <w:sz w:val="40.0"/>
          <w:u w:val="none"/>
          <w:vertAlign w:val="baseline"/>
        </w:rPr>
        <w:t>Summary</w:t>
      </w: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40.0"/>
          <w:u w:val="none"/>
          <w:vertAlign w:val="baseline"/>
        </w:rPr>
        <w:br/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> </w:t>
      </w:r>
    </w:p>
    <w:tbl>
      <w:tblPr>
        <w:tblW w:type="auto" w:w="0"/>
        <w:jc w:val="center"/>
        <w:tblInd w:type="dxa" w:w="0"/>
        <w:tblBorders>
          <w:top w:val="none" w:sz="0" w:color="000000"/>
          <w:left w:val="none" w:sz="0" w:color="000000"/>
          <w:bottom w:val="none" w:sz="0" w:color="000000"/>
          <w:right w:val="none" w:sz="0" w:color="000000"/>
          <w:insideH w:val="none" w:sz="0" w:color="000000"/>
          <w:insideV w:val="none" w:sz="0" w:color="000000"/>
        </w:tblBorders>
        <w:tblCellMar>
          <w:top w:type="dxa" w:w="34"/>
          <w:left w:type="dxa" w:w="34"/>
          <w:bottom w:type="dxa" w:w="34"/>
          <w:right w:type="dxa" w:w="34"/>
        </w:tblCellMar>
      </w:tblPr>
      <w:tblGrid/>
      <w:tr>
        <w:tc>
          <w:tcPr>
            <w:tcW w:type="auto" w:w="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8.0"/>
                <w:u w:val="single"/>
                <w:vertAlign w:val="baseline"/>
              </w:rPr>
              <w:t>Category</w:t>
            </w:r>
          </w:p>
        </w:tc>
        <w:tc>
          <w:tcPr>
            <w:tcW w:type="auto" w:w="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8.0"/>
                <w:u w:val="single"/>
                <w:vertAlign w:val="baseline"/>
              </w:rPr>
              <w:t># of Questions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AACSB: Analytical Thinking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6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AACSB: Reflective Thinking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24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Accessibility: Keyboard Navigation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30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Blooms: Apply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6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Blooms: Remember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18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Blooms: Understand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6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Borjas - Chapter 01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30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Difficulty: 01 Easy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18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Difficulty: 02 Medium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6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Difficulty: 03 Hard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6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The Actors in the Labor Market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22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Why Do We Need a Theory?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8</w:t>
            </w:r>
          </w:p>
        </w:tc>
      </w:tr>
    </w:tbl>
    <w:sectPr>
      <w:pgSz w:h="15840" w:w="12240"/>
      <w:pgMar w:bottom="720" w:left="720" w:right="720" w:top="720"/>
    </w:sectPr>
  </w:body>
</w:document>
</file>

<file path=word/styles.xml><?xml version="1.0" encoding="utf-8"?>
<w:styles xmlns:w="http://schemas.openxmlformats.org/wordprocessingml/2006/main" xmlns:r="http://schemas.openxmlformats.org/officeDocument/2006/relationships"/>
</file>

<file path=word/_rels/document.xml.rels><?xml version='1.0' encoding='UTF-8' standalone='yes'?><Relationships xmlns='http://schemas.openxmlformats.org/package/2006/relationships'><Relationship Id='rId1' Target='word/styles.xml' Type='http://schemas.openxmlformats.org/officeDocument/2006/relationships/styles'/></Relationships>
</file>